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197E" w14:textId="77777777" w:rsidR="004615AD" w:rsidRPr="00F71483" w:rsidRDefault="009A28B7" w:rsidP="00F71483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ALLEGATO A - </w:t>
      </w:r>
      <w:r w:rsidR="004615AD"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MODULO DI RICHIESTA </w:t>
      </w:r>
    </w:p>
    <w:p w14:paraId="1998AA07" w14:textId="0D59E57B" w:rsidR="00980328" w:rsidRPr="00F71483" w:rsidRDefault="001314F9" w:rsidP="00F71483">
      <w:pPr>
        <w:shd w:val="clear" w:color="auto" w:fill="FFFFFF"/>
        <w:spacing w:before="60" w:after="60" w:line="240" w:lineRule="auto"/>
        <w:ind w:left="-142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BANDO PER L’ASSEGNAZIONE</w:t>
      </w:r>
      <w:r w:rsidR="00F339F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DI CONTRIBUTI PER LA FREQUENZA DELL’</w:t>
      </w: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ASILO NIDO</w:t>
      </w:r>
      <w:r w:rsidR="00F339F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/MICRONIDO </w:t>
      </w: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PER L’A</w:t>
      </w:r>
      <w:r w:rsidR="00F339F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.S.</w:t>
      </w: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</w:p>
    <w:p w14:paraId="10BF8B50" w14:textId="7F571D39" w:rsidR="00C72069" w:rsidRPr="00F71483" w:rsidRDefault="0028544A" w:rsidP="00F71483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202</w:t>
      </w:r>
      <w:r w:rsidR="00AC1D3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5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/202</w:t>
      </w:r>
      <w:r w:rsidR="00AC1D3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6</w:t>
      </w:r>
    </w:p>
    <w:p w14:paraId="416F70C0" w14:textId="77777777" w:rsidR="009C27EB" w:rsidRDefault="009C27EB" w:rsidP="00F71483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F503B74" w14:textId="1B91BF95" w:rsidR="004615AD" w:rsidRPr="00F71483" w:rsidRDefault="001314F9" w:rsidP="00F71483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</w:t>
      </w:r>
      <w:r w:rsidR="00980328"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/LA</w:t>
      </w: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SOTTOSCRITTO/A</w:t>
      </w:r>
    </w:p>
    <w:p w14:paraId="64059E3D" w14:textId="77777777" w:rsidR="004615AD" w:rsidRPr="00F71483" w:rsidRDefault="004615AD" w:rsidP="00F71483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tbl>
      <w:tblPr>
        <w:tblStyle w:val="Grigliatabella"/>
        <w:tblW w:w="10062" w:type="dxa"/>
        <w:tblLook w:val="04A0" w:firstRow="1" w:lastRow="0" w:firstColumn="1" w:lastColumn="0" w:noHBand="0" w:noVBand="1"/>
      </w:tblPr>
      <w:tblGrid>
        <w:gridCol w:w="3369"/>
        <w:gridCol w:w="6693"/>
      </w:tblGrid>
      <w:tr w:rsidR="004615AD" w:rsidRPr="00F71483" w14:paraId="38116808" w14:textId="77777777" w:rsidTr="009A28B7">
        <w:tc>
          <w:tcPr>
            <w:tcW w:w="3369" w:type="dxa"/>
          </w:tcPr>
          <w:p w14:paraId="469486D7" w14:textId="77777777" w:rsidR="004615AD" w:rsidRPr="00F71483" w:rsidRDefault="004615AD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NOME E COGNOME</w:t>
            </w:r>
          </w:p>
        </w:tc>
        <w:tc>
          <w:tcPr>
            <w:tcW w:w="6693" w:type="dxa"/>
          </w:tcPr>
          <w:p w14:paraId="4B05C989" w14:textId="77777777" w:rsidR="004615AD" w:rsidRPr="00F71483" w:rsidRDefault="004615AD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4615AD" w:rsidRPr="00F71483" w14:paraId="27EC1080" w14:textId="77777777" w:rsidTr="009A28B7">
        <w:tc>
          <w:tcPr>
            <w:tcW w:w="3369" w:type="dxa"/>
          </w:tcPr>
          <w:p w14:paraId="0ED0DDE4" w14:textId="77777777" w:rsidR="004615AD" w:rsidRPr="00F71483" w:rsidRDefault="004615AD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INDIRIZZO </w:t>
            </w:r>
          </w:p>
        </w:tc>
        <w:tc>
          <w:tcPr>
            <w:tcW w:w="6693" w:type="dxa"/>
          </w:tcPr>
          <w:p w14:paraId="7DDD2547" w14:textId="77777777" w:rsidR="004615AD" w:rsidRPr="00F71483" w:rsidRDefault="004615AD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4615AD" w:rsidRPr="00F71483" w14:paraId="78C17A4D" w14:textId="77777777" w:rsidTr="009A28B7">
        <w:tc>
          <w:tcPr>
            <w:tcW w:w="3369" w:type="dxa"/>
          </w:tcPr>
          <w:p w14:paraId="2641D425" w14:textId="77777777" w:rsidR="004615AD" w:rsidRPr="00F71483" w:rsidRDefault="004615AD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COMUNE DI RESIDENZA</w:t>
            </w:r>
          </w:p>
        </w:tc>
        <w:tc>
          <w:tcPr>
            <w:tcW w:w="6693" w:type="dxa"/>
          </w:tcPr>
          <w:p w14:paraId="46745A85" w14:textId="77777777" w:rsidR="004615AD" w:rsidRPr="00F71483" w:rsidRDefault="004615AD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4615AD" w:rsidRPr="00F71483" w14:paraId="6EF47EC9" w14:textId="77777777" w:rsidTr="009A28B7">
        <w:tc>
          <w:tcPr>
            <w:tcW w:w="3369" w:type="dxa"/>
          </w:tcPr>
          <w:p w14:paraId="317DE1F2" w14:textId="77777777" w:rsidR="004615AD" w:rsidRPr="00F71483" w:rsidRDefault="004615AD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DATA</w:t>
            </w:r>
            <w:r w:rsidR="009A28B7"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E LUOGO</w:t>
            </w: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DI NASCITA</w:t>
            </w:r>
          </w:p>
        </w:tc>
        <w:tc>
          <w:tcPr>
            <w:tcW w:w="6693" w:type="dxa"/>
          </w:tcPr>
          <w:p w14:paraId="4551D210" w14:textId="77777777" w:rsidR="004615AD" w:rsidRPr="00F71483" w:rsidRDefault="004615AD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4615AD" w:rsidRPr="00F71483" w14:paraId="76ECD654" w14:textId="77777777" w:rsidTr="009A28B7">
        <w:tc>
          <w:tcPr>
            <w:tcW w:w="3369" w:type="dxa"/>
          </w:tcPr>
          <w:p w14:paraId="34B0D018" w14:textId="77777777" w:rsidR="004615AD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6693" w:type="dxa"/>
          </w:tcPr>
          <w:p w14:paraId="7E2BF1EC" w14:textId="77777777" w:rsidR="004615AD" w:rsidRPr="00F71483" w:rsidRDefault="004615AD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A28B7" w:rsidRPr="00F71483" w14:paraId="19320A7A" w14:textId="77777777" w:rsidTr="009A28B7">
        <w:tc>
          <w:tcPr>
            <w:tcW w:w="3369" w:type="dxa"/>
          </w:tcPr>
          <w:p w14:paraId="76E74E6C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N. TELEFONO E CELLULARE</w:t>
            </w:r>
          </w:p>
        </w:tc>
        <w:tc>
          <w:tcPr>
            <w:tcW w:w="6693" w:type="dxa"/>
          </w:tcPr>
          <w:p w14:paraId="22B87375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A28B7" w:rsidRPr="00F71483" w14:paraId="692BB6C7" w14:textId="77777777" w:rsidTr="009A28B7">
        <w:tc>
          <w:tcPr>
            <w:tcW w:w="3369" w:type="dxa"/>
          </w:tcPr>
          <w:p w14:paraId="2FC89BED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6693" w:type="dxa"/>
          </w:tcPr>
          <w:p w14:paraId="3E129004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A28B7" w:rsidRPr="00F71483" w14:paraId="68A35233" w14:textId="77777777" w:rsidTr="009A28B7">
        <w:tc>
          <w:tcPr>
            <w:tcW w:w="3369" w:type="dxa"/>
          </w:tcPr>
          <w:p w14:paraId="4D0FDB84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NOME DEL BAMBINO/A</w:t>
            </w:r>
          </w:p>
        </w:tc>
        <w:tc>
          <w:tcPr>
            <w:tcW w:w="6693" w:type="dxa"/>
          </w:tcPr>
          <w:p w14:paraId="74652E04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A28B7" w:rsidRPr="00F71483" w14:paraId="5D7A1AAA" w14:textId="77777777" w:rsidTr="009A28B7">
        <w:tc>
          <w:tcPr>
            <w:tcW w:w="3369" w:type="dxa"/>
          </w:tcPr>
          <w:p w14:paraId="5C956D61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DATA DI NASCITA BAMBINO/A</w:t>
            </w:r>
          </w:p>
        </w:tc>
        <w:tc>
          <w:tcPr>
            <w:tcW w:w="6693" w:type="dxa"/>
          </w:tcPr>
          <w:p w14:paraId="6B920FEE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A28B7" w:rsidRPr="00F71483" w14:paraId="663481B3" w14:textId="77777777" w:rsidTr="009A28B7">
        <w:tc>
          <w:tcPr>
            <w:tcW w:w="3369" w:type="dxa"/>
          </w:tcPr>
          <w:p w14:paraId="305DD9AE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CODICE FISCALE DEL BAMBINO/A</w:t>
            </w:r>
          </w:p>
        </w:tc>
        <w:tc>
          <w:tcPr>
            <w:tcW w:w="6693" w:type="dxa"/>
          </w:tcPr>
          <w:p w14:paraId="1B74AD99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A28B7" w:rsidRPr="00F71483" w14:paraId="73544A93" w14:textId="77777777" w:rsidTr="009A28B7">
        <w:trPr>
          <w:trHeight w:val="110"/>
        </w:trPr>
        <w:tc>
          <w:tcPr>
            <w:tcW w:w="3369" w:type="dxa"/>
          </w:tcPr>
          <w:p w14:paraId="076095EF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71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ASILO NIDO DI ISCRIZIONE</w:t>
            </w:r>
          </w:p>
        </w:tc>
        <w:tc>
          <w:tcPr>
            <w:tcW w:w="6693" w:type="dxa"/>
          </w:tcPr>
          <w:p w14:paraId="1F64A680" w14:textId="77777777" w:rsidR="009A28B7" w:rsidRPr="00F71483" w:rsidRDefault="009A28B7" w:rsidP="00F714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03BDCD96" w14:textId="77777777" w:rsidR="004615AD" w:rsidRDefault="004615AD" w:rsidP="00F71483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2384A16D" w14:textId="77777777" w:rsidR="00394706" w:rsidRPr="00F71483" w:rsidRDefault="00394706" w:rsidP="00F71483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32319356" w14:textId="22086040" w:rsidR="001314F9" w:rsidRPr="00F71483" w:rsidRDefault="001314F9" w:rsidP="00F71483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CHIEDE DI ESSERE AMMESSO</w:t>
      </w:r>
      <w:r w:rsidR="009A28B7"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/A</w:t>
      </w: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ALLA GRADUATORIA PER L’ACCESSO ALL’ASSEGNAZIONE DEI </w:t>
      </w:r>
      <w:r w:rsidR="00F339F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CONTRIBUTI </w:t>
      </w: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PER LA FREQUENZA ALL’ASILO NIDO</w:t>
      </w:r>
      <w:r w:rsidR="00F339F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/MICRONIDO</w:t>
      </w: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PER L’ANNO </w:t>
      </w:r>
      <w:r w:rsidR="00BB6CD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EDUCATIVO</w:t>
      </w: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285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202</w:t>
      </w:r>
      <w:r w:rsidR="00B5031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4</w:t>
      </w:r>
      <w:r w:rsidR="00285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/202</w:t>
      </w:r>
      <w:r w:rsidR="00B5031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5</w:t>
      </w:r>
    </w:p>
    <w:p w14:paraId="32EE21AF" w14:textId="77777777" w:rsidR="004615AD" w:rsidRPr="00F71483" w:rsidRDefault="00584FFA" w:rsidP="00F71483">
      <w:pPr>
        <w:shd w:val="clear" w:color="auto" w:fill="FFFFFF"/>
        <w:spacing w:before="60" w:after="6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CRITERI DI DETERMINAZIONE DELLA GRADUATORIA:</w:t>
      </w:r>
      <w:r w:rsidR="001314F9" w:rsidRPr="00F7148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</w:p>
    <w:p w14:paraId="748F0F70" w14:textId="77777777" w:rsidR="001314F9" w:rsidRDefault="001314F9" w:rsidP="00F71483">
      <w:pPr>
        <w:shd w:val="clear" w:color="auto" w:fill="FFFFFF"/>
        <w:spacing w:before="60" w:after="6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2F5025DD" w14:textId="77777777" w:rsidR="00394706" w:rsidRPr="00F71483" w:rsidRDefault="00394706" w:rsidP="00F71483">
      <w:pPr>
        <w:shd w:val="clear" w:color="auto" w:fill="FFFFFF"/>
        <w:spacing w:before="60" w:after="6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30C95199" w14:textId="77777777" w:rsidR="001314F9" w:rsidRPr="00F71483" w:rsidRDefault="001314F9" w:rsidP="00F71483">
      <w:pPr>
        <w:spacing w:before="60" w:after="6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71483">
        <w:rPr>
          <w:rFonts w:ascii="Arial" w:hAnsi="Arial" w:cs="Arial"/>
          <w:b/>
          <w:bCs/>
          <w:sz w:val="16"/>
          <w:szCs w:val="16"/>
        </w:rPr>
        <w:t xml:space="preserve">Condizione del minore </w:t>
      </w:r>
      <w:r w:rsidRPr="00F71483">
        <w:rPr>
          <w:rFonts w:ascii="Arial" w:eastAsia="Times New Roman" w:hAnsi="Arial" w:cs="Arial"/>
          <w:bCs/>
          <w:color w:val="000000"/>
          <w:sz w:val="16"/>
          <w:szCs w:val="16"/>
          <w:lang w:eastAsia="it-IT"/>
        </w:rPr>
        <w:t>(segnare con X ove ritenuto opportuno)</w:t>
      </w:r>
      <w:r w:rsidRPr="00F71483">
        <w:rPr>
          <w:rFonts w:ascii="Arial" w:hAnsi="Arial" w:cs="Arial"/>
          <w:b/>
          <w:bCs/>
          <w:sz w:val="16"/>
          <w:szCs w:val="16"/>
        </w:rPr>
        <w:t xml:space="preserve">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8"/>
        <w:gridCol w:w="1053"/>
        <w:gridCol w:w="1053"/>
      </w:tblGrid>
      <w:tr w:rsidR="00F71483" w:rsidRPr="00F71483" w14:paraId="10C6D7F6" w14:textId="77777777" w:rsidTr="00F71483">
        <w:tc>
          <w:tcPr>
            <w:tcW w:w="7748" w:type="dxa"/>
          </w:tcPr>
          <w:p w14:paraId="364C2AE8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bambini/e con handicap certificato dall’autorità sanitaria competente o la cui situazione evolutiva sia ritardata o modificata da cause documentabili</w:t>
            </w:r>
          </w:p>
        </w:tc>
        <w:tc>
          <w:tcPr>
            <w:tcW w:w="1053" w:type="dxa"/>
          </w:tcPr>
          <w:p w14:paraId="2316D555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10 punti</w:t>
            </w:r>
          </w:p>
        </w:tc>
        <w:tc>
          <w:tcPr>
            <w:tcW w:w="1053" w:type="dxa"/>
          </w:tcPr>
          <w:p w14:paraId="3E02E98F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483" w:rsidRPr="00F71483" w14:paraId="17970509" w14:textId="77777777" w:rsidTr="00F71483">
        <w:tc>
          <w:tcPr>
            <w:tcW w:w="7748" w:type="dxa"/>
          </w:tcPr>
          <w:p w14:paraId="3757B702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bambini/e segnalati con motivata relazione dal Servizio Sociale</w:t>
            </w:r>
          </w:p>
        </w:tc>
        <w:tc>
          <w:tcPr>
            <w:tcW w:w="1053" w:type="dxa"/>
          </w:tcPr>
          <w:p w14:paraId="3B149BDF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10 punti</w:t>
            </w:r>
          </w:p>
        </w:tc>
        <w:tc>
          <w:tcPr>
            <w:tcW w:w="1053" w:type="dxa"/>
          </w:tcPr>
          <w:p w14:paraId="20AC932E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483" w:rsidRPr="00F71483" w14:paraId="264893AB" w14:textId="77777777" w:rsidTr="00F71483">
        <w:tc>
          <w:tcPr>
            <w:tcW w:w="7748" w:type="dxa"/>
          </w:tcPr>
          <w:p w14:paraId="17A8DC06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bambini/e di nucleo familiare in cui è presente persona con invalidità pari o superiore al 100%</w:t>
            </w:r>
          </w:p>
        </w:tc>
        <w:tc>
          <w:tcPr>
            <w:tcW w:w="1053" w:type="dxa"/>
          </w:tcPr>
          <w:p w14:paraId="440D9D08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05 punti</w:t>
            </w:r>
          </w:p>
        </w:tc>
        <w:tc>
          <w:tcPr>
            <w:tcW w:w="1053" w:type="dxa"/>
          </w:tcPr>
          <w:p w14:paraId="594E275A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483" w:rsidRPr="00F71483" w14:paraId="1F4FC5FF" w14:textId="77777777" w:rsidTr="00F71483">
        <w:tc>
          <w:tcPr>
            <w:tcW w:w="7748" w:type="dxa"/>
          </w:tcPr>
          <w:p w14:paraId="4955D725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bambini/e di nucleo familiare in cui è presente persona con invalidità pari o superiore a 75%</w:t>
            </w:r>
          </w:p>
        </w:tc>
        <w:tc>
          <w:tcPr>
            <w:tcW w:w="1053" w:type="dxa"/>
          </w:tcPr>
          <w:p w14:paraId="7D2B7FFA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03 punti</w:t>
            </w:r>
          </w:p>
        </w:tc>
        <w:tc>
          <w:tcPr>
            <w:tcW w:w="1053" w:type="dxa"/>
          </w:tcPr>
          <w:p w14:paraId="08D99C59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483" w:rsidRPr="00F71483" w14:paraId="63A3BD65" w14:textId="77777777" w:rsidTr="00F71483">
        <w:tc>
          <w:tcPr>
            <w:tcW w:w="7748" w:type="dxa"/>
          </w:tcPr>
          <w:p w14:paraId="526B7BF0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bambini/e di nucleo familiare in cui è presente persona con invalidità pari o superiore a 46%</w:t>
            </w:r>
          </w:p>
        </w:tc>
        <w:tc>
          <w:tcPr>
            <w:tcW w:w="1053" w:type="dxa"/>
          </w:tcPr>
          <w:p w14:paraId="007E77CA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01 punti</w:t>
            </w:r>
          </w:p>
        </w:tc>
        <w:tc>
          <w:tcPr>
            <w:tcW w:w="1053" w:type="dxa"/>
          </w:tcPr>
          <w:p w14:paraId="0EC62C72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A5C8F0" w14:textId="77777777" w:rsidR="00F71483" w:rsidRDefault="00F71483" w:rsidP="00F71483">
      <w:pPr>
        <w:spacing w:before="60" w:after="6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21A56EF" w14:textId="77777777" w:rsidR="00394706" w:rsidRDefault="00394706" w:rsidP="00F71483">
      <w:pPr>
        <w:spacing w:before="60" w:after="6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785EE10" w14:textId="77777777" w:rsidR="001314F9" w:rsidRPr="00F71483" w:rsidRDefault="001314F9" w:rsidP="00F71483">
      <w:pPr>
        <w:spacing w:before="60" w:after="6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71483">
        <w:rPr>
          <w:rFonts w:ascii="Arial" w:hAnsi="Arial" w:cs="Arial"/>
          <w:b/>
          <w:bCs/>
          <w:sz w:val="16"/>
          <w:szCs w:val="16"/>
        </w:rPr>
        <w:t xml:space="preserve">Condizioni familiari </w:t>
      </w:r>
      <w:r w:rsidRPr="00F71483">
        <w:rPr>
          <w:rFonts w:ascii="Arial" w:eastAsia="Times New Roman" w:hAnsi="Arial" w:cs="Arial"/>
          <w:bCs/>
          <w:color w:val="000000"/>
          <w:sz w:val="16"/>
          <w:szCs w:val="16"/>
          <w:lang w:eastAsia="it-IT"/>
        </w:rPr>
        <w:t>(segnare con X ove ritenuto opportuno)</w:t>
      </w:r>
      <w:r w:rsidRPr="00F71483"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0"/>
        <w:gridCol w:w="1052"/>
        <w:gridCol w:w="1052"/>
      </w:tblGrid>
      <w:tr w:rsidR="00F71483" w:rsidRPr="00F71483" w14:paraId="5CC03A0E" w14:textId="77777777" w:rsidTr="00F71483">
        <w:tc>
          <w:tcPr>
            <w:tcW w:w="7750" w:type="dxa"/>
          </w:tcPr>
          <w:p w14:paraId="380A8A1E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bambini/e orfani di uno o entrambi i genitori o comunque appartenenti a famiglie monoparentali (presenza di un solo adulto con bambino a carico)</w:t>
            </w:r>
          </w:p>
        </w:tc>
        <w:tc>
          <w:tcPr>
            <w:tcW w:w="1052" w:type="dxa"/>
          </w:tcPr>
          <w:p w14:paraId="0761847B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10 punti</w:t>
            </w:r>
          </w:p>
        </w:tc>
        <w:tc>
          <w:tcPr>
            <w:tcW w:w="1052" w:type="dxa"/>
          </w:tcPr>
          <w:p w14:paraId="43242585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71483" w:rsidRPr="00F71483" w14:paraId="78CC28C7" w14:textId="77777777" w:rsidTr="00F71483">
        <w:tc>
          <w:tcPr>
            <w:tcW w:w="7750" w:type="dxa"/>
          </w:tcPr>
          <w:p w14:paraId="558003A6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 xml:space="preserve">bambini/e di nucleo familiare numeroso (4 o più figli minorenni)  </w:t>
            </w:r>
          </w:p>
        </w:tc>
        <w:tc>
          <w:tcPr>
            <w:tcW w:w="1052" w:type="dxa"/>
          </w:tcPr>
          <w:p w14:paraId="2B18EBF8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09 punti</w:t>
            </w:r>
          </w:p>
        </w:tc>
        <w:tc>
          <w:tcPr>
            <w:tcW w:w="1052" w:type="dxa"/>
          </w:tcPr>
          <w:p w14:paraId="76215BD0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71483" w:rsidRPr="00F71483" w14:paraId="3FFDF640" w14:textId="77777777" w:rsidTr="00F71483">
        <w:tc>
          <w:tcPr>
            <w:tcW w:w="7750" w:type="dxa"/>
          </w:tcPr>
          <w:p w14:paraId="4B4561FD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bambini/e di nucleo familiare con 3 figli minorenni presenti</w:t>
            </w:r>
          </w:p>
        </w:tc>
        <w:tc>
          <w:tcPr>
            <w:tcW w:w="1052" w:type="dxa"/>
          </w:tcPr>
          <w:p w14:paraId="3FCCFEF4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05 punti</w:t>
            </w:r>
          </w:p>
        </w:tc>
        <w:tc>
          <w:tcPr>
            <w:tcW w:w="1052" w:type="dxa"/>
          </w:tcPr>
          <w:p w14:paraId="365D9A87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71483" w:rsidRPr="00F71483" w14:paraId="5142174A" w14:textId="77777777" w:rsidTr="00F71483">
        <w:tc>
          <w:tcPr>
            <w:tcW w:w="7750" w:type="dxa"/>
          </w:tcPr>
          <w:p w14:paraId="0CDCBA7D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bambini/e di nucleo familiare con 2 figli minorenni presenti</w:t>
            </w:r>
          </w:p>
        </w:tc>
        <w:tc>
          <w:tcPr>
            <w:tcW w:w="1052" w:type="dxa"/>
          </w:tcPr>
          <w:p w14:paraId="0AEAFA98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03 punti</w:t>
            </w:r>
          </w:p>
        </w:tc>
        <w:tc>
          <w:tcPr>
            <w:tcW w:w="1052" w:type="dxa"/>
          </w:tcPr>
          <w:p w14:paraId="739C60FF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F844713" w14:textId="77777777" w:rsidR="00F71483" w:rsidRDefault="00F71483" w:rsidP="00F71483">
      <w:pPr>
        <w:spacing w:before="60" w:after="6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0A791E6" w14:textId="77777777" w:rsidR="00394706" w:rsidRDefault="00394706" w:rsidP="00F71483">
      <w:pPr>
        <w:spacing w:before="60" w:after="6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794F0E7" w14:textId="77777777" w:rsidR="001314F9" w:rsidRPr="00F71483" w:rsidRDefault="001314F9" w:rsidP="00F71483">
      <w:pPr>
        <w:spacing w:before="60" w:after="6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71483">
        <w:rPr>
          <w:rFonts w:ascii="Arial" w:hAnsi="Arial" w:cs="Arial"/>
          <w:b/>
          <w:bCs/>
          <w:sz w:val="16"/>
          <w:szCs w:val="16"/>
        </w:rPr>
        <w:t xml:space="preserve">Condizioni occupazionali dei genitori </w:t>
      </w:r>
      <w:r w:rsidRPr="00F71483">
        <w:rPr>
          <w:rFonts w:ascii="Arial" w:eastAsia="Times New Roman" w:hAnsi="Arial" w:cs="Arial"/>
          <w:bCs/>
          <w:color w:val="000000"/>
          <w:sz w:val="16"/>
          <w:szCs w:val="16"/>
          <w:lang w:eastAsia="it-IT"/>
        </w:rPr>
        <w:t>(segnare con X ove ritenuto opportuno)</w:t>
      </w:r>
      <w:r w:rsidRPr="00F71483"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3"/>
        <w:gridCol w:w="1042"/>
        <w:gridCol w:w="1033"/>
      </w:tblGrid>
      <w:tr w:rsidR="00F71483" w:rsidRPr="00F71483" w14:paraId="5DE807AA" w14:textId="77777777" w:rsidTr="00F71483">
        <w:tc>
          <w:tcPr>
            <w:tcW w:w="7742" w:type="dxa"/>
          </w:tcPr>
          <w:p w14:paraId="27EAD1A5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71483">
              <w:rPr>
                <w:rFonts w:ascii="Arial" w:hAnsi="Arial" w:cs="Arial"/>
                <w:bCs/>
                <w:sz w:val="16"/>
                <w:szCs w:val="16"/>
              </w:rPr>
              <w:t>Entrambi i genitori con lavoro full time fino alle ore 18:00</w:t>
            </w:r>
          </w:p>
        </w:tc>
        <w:tc>
          <w:tcPr>
            <w:tcW w:w="1056" w:type="dxa"/>
          </w:tcPr>
          <w:p w14:paraId="76796701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71483">
              <w:rPr>
                <w:rFonts w:ascii="Arial" w:hAnsi="Arial" w:cs="Arial"/>
                <w:bCs/>
                <w:sz w:val="16"/>
                <w:szCs w:val="16"/>
              </w:rPr>
              <w:t>10 punti</w:t>
            </w:r>
          </w:p>
        </w:tc>
        <w:tc>
          <w:tcPr>
            <w:tcW w:w="1056" w:type="dxa"/>
          </w:tcPr>
          <w:p w14:paraId="2A7176D1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71483" w:rsidRPr="00F71483" w14:paraId="679A9561" w14:textId="77777777" w:rsidTr="00F71483">
        <w:tc>
          <w:tcPr>
            <w:tcW w:w="7742" w:type="dxa"/>
          </w:tcPr>
          <w:p w14:paraId="297AF97F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71483">
              <w:rPr>
                <w:rFonts w:ascii="Arial" w:hAnsi="Arial" w:cs="Arial"/>
                <w:bCs/>
                <w:sz w:val="16"/>
                <w:szCs w:val="16"/>
              </w:rPr>
              <w:t>Entrambi i genitori con lavoro full time fino alle ore 16:00</w:t>
            </w:r>
          </w:p>
        </w:tc>
        <w:tc>
          <w:tcPr>
            <w:tcW w:w="1056" w:type="dxa"/>
          </w:tcPr>
          <w:p w14:paraId="6DC256D3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71483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F71483">
              <w:rPr>
                <w:rFonts w:ascii="Arial" w:hAnsi="Arial" w:cs="Arial"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1056" w:type="dxa"/>
          </w:tcPr>
          <w:p w14:paraId="5389C6C0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71483" w:rsidRPr="00F71483" w14:paraId="3C31265A" w14:textId="77777777" w:rsidTr="00F71483">
        <w:tc>
          <w:tcPr>
            <w:tcW w:w="7742" w:type="dxa"/>
          </w:tcPr>
          <w:p w14:paraId="30619E14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71483">
              <w:rPr>
                <w:rFonts w:ascii="Arial" w:hAnsi="Arial" w:cs="Arial"/>
                <w:bCs/>
                <w:sz w:val="16"/>
                <w:szCs w:val="16"/>
              </w:rPr>
              <w:t xml:space="preserve">Entrambi i genitori </w:t>
            </w:r>
            <w:r w:rsidR="00A24EC9">
              <w:rPr>
                <w:rFonts w:ascii="Arial" w:hAnsi="Arial" w:cs="Arial"/>
                <w:bCs/>
                <w:sz w:val="16"/>
                <w:szCs w:val="16"/>
              </w:rPr>
              <w:t xml:space="preserve">con </w:t>
            </w:r>
            <w:r w:rsidRPr="00F71483">
              <w:rPr>
                <w:rFonts w:ascii="Arial" w:hAnsi="Arial" w:cs="Arial"/>
                <w:bCs/>
                <w:sz w:val="16"/>
                <w:szCs w:val="16"/>
              </w:rPr>
              <w:t xml:space="preserve">lavoro part time </w:t>
            </w:r>
          </w:p>
        </w:tc>
        <w:tc>
          <w:tcPr>
            <w:tcW w:w="1056" w:type="dxa"/>
          </w:tcPr>
          <w:p w14:paraId="2BFA3810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71483">
              <w:rPr>
                <w:rFonts w:ascii="Arial" w:hAnsi="Arial" w:cs="Arial"/>
                <w:bCs/>
                <w:sz w:val="16"/>
                <w:szCs w:val="16"/>
              </w:rPr>
              <w:t>05 punti</w:t>
            </w:r>
          </w:p>
        </w:tc>
        <w:tc>
          <w:tcPr>
            <w:tcW w:w="1056" w:type="dxa"/>
          </w:tcPr>
          <w:p w14:paraId="39458CA3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71483" w:rsidRPr="00F71483" w14:paraId="65F1935C" w14:textId="77777777" w:rsidTr="00F71483">
        <w:tc>
          <w:tcPr>
            <w:tcW w:w="7742" w:type="dxa"/>
          </w:tcPr>
          <w:p w14:paraId="44991C11" w14:textId="3A341A36" w:rsidR="00F71483" w:rsidRPr="00F71483" w:rsidRDefault="00F71483" w:rsidP="00A24EC9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71483">
              <w:rPr>
                <w:rFonts w:ascii="Arial" w:hAnsi="Arial" w:cs="Arial"/>
                <w:bCs/>
                <w:sz w:val="16"/>
                <w:szCs w:val="16"/>
              </w:rPr>
              <w:t xml:space="preserve">Entrambi i genitori studenti </w:t>
            </w:r>
            <w:r w:rsidR="0096554B">
              <w:rPr>
                <w:rFonts w:ascii="Arial" w:hAnsi="Arial" w:cs="Arial"/>
                <w:bCs/>
                <w:sz w:val="16"/>
                <w:szCs w:val="16"/>
              </w:rPr>
              <w:t>non lavoratori</w:t>
            </w:r>
          </w:p>
        </w:tc>
        <w:tc>
          <w:tcPr>
            <w:tcW w:w="1056" w:type="dxa"/>
          </w:tcPr>
          <w:p w14:paraId="40D69C0E" w14:textId="3A1A463A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71483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AC1D3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F71483">
              <w:rPr>
                <w:rFonts w:ascii="Arial" w:hAnsi="Arial" w:cs="Arial"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1056" w:type="dxa"/>
          </w:tcPr>
          <w:p w14:paraId="042DA3CD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1D3F" w:rsidRPr="00F71483" w14:paraId="5B784843" w14:textId="77777777" w:rsidTr="00F71483">
        <w:tc>
          <w:tcPr>
            <w:tcW w:w="7742" w:type="dxa"/>
          </w:tcPr>
          <w:p w14:paraId="4D74C7CD" w14:textId="6DD267E9" w:rsidR="00AC1D3F" w:rsidRPr="00F71483" w:rsidRDefault="00AC1D3F" w:rsidP="00A24EC9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Genitore/i non lavoratore/i</w:t>
            </w:r>
          </w:p>
        </w:tc>
        <w:tc>
          <w:tcPr>
            <w:tcW w:w="1056" w:type="dxa"/>
          </w:tcPr>
          <w:p w14:paraId="1421D97E" w14:textId="50FD9F87" w:rsidR="00AC1D3F" w:rsidRPr="00F71483" w:rsidRDefault="00AC1D3F" w:rsidP="00F7148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 punti</w:t>
            </w:r>
          </w:p>
        </w:tc>
        <w:tc>
          <w:tcPr>
            <w:tcW w:w="1056" w:type="dxa"/>
          </w:tcPr>
          <w:p w14:paraId="71A17E54" w14:textId="77777777" w:rsidR="00AC1D3F" w:rsidRPr="00F71483" w:rsidRDefault="00AC1D3F" w:rsidP="00F7148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7FAF30D8" w14:textId="77777777" w:rsidR="00F71483" w:rsidRDefault="00F71483" w:rsidP="00F71483">
      <w:pPr>
        <w:spacing w:before="60" w:after="6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EF1DB68" w14:textId="77777777" w:rsidR="00394706" w:rsidRDefault="00394706" w:rsidP="00F71483">
      <w:pPr>
        <w:spacing w:before="60" w:after="6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F7B1840" w14:textId="77777777" w:rsidR="001314F9" w:rsidRPr="00F71483" w:rsidRDefault="001314F9" w:rsidP="00F71483">
      <w:pPr>
        <w:spacing w:before="60" w:after="6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71483">
        <w:rPr>
          <w:rFonts w:ascii="Arial" w:hAnsi="Arial" w:cs="Arial"/>
          <w:b/>
          <w:bCs/>
          <w:sz w:val="16"/>
          <w:szCs w:val="16"/>
        </w:rPr>
        <w:t xml:space="preserve">Condizioni economiche </w:t>
      </w:r>
      <w:r w:rsidRPr="00F71483">
        <w:rPr>
          <w:rFonts w:ascii="Arial" w:eastAsia="Times New Roman" w:hAnsi="Arial" w:cs="Arial"/>
          <w:bCs/>
          <w:color w:val="000000"/>
          <w:sz w:val="16"/>
          <w:szCs w:val="16"/>
          <w:lang w:eastAsia="it-IT"/>
        </w:rPr>
        <w:t>(segnare con X ove ritenuto opportuno)</w:t>
      </w:r>
      <w:r w:rsidRPr="00F71483"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2"/>
        <w:gridCol w:w="1056"/>
        <w:gridCol w:w="1056"/>
      </w:tblGrid>
      <w:tr w:rsidR="00F71483" w:rsidRPr="00F71483" w14:paraId="39BC2FE8" w14:textId="77777777" w:rsidTr="00F71483">
        <w:tc>
          <w:tcPr>
            <w:tcW w:w="7742" w:type="dxa"/>
          </w:tcPr>
          <w:p w14:paraId="505DFF47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ISEE da 0 e 8.000,00 euro</w:t>
            </w:r>
          </w:p>
        </w:tc>
        <w:tc>
          <w:tcPr>
            <w:tcW w:w="1056" w:type="dxa"/>
          </w:tcPr>
          <w:p w14:paraId="41173131" w14:textId="43DB4337" w:rsidR="00F71483" w:rsidRPr="00F71483" w:rsidRDefault="00AC1D3F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F71483" w:rsidRPr="00F71483">
              <w:rPr>
                <w:rFonts w:ascii="Arial" w:hAnsi="Arial" w:cs="Arial"/>
                <w:sz w:val="16"/>
                <w:szCs w:val="16"/>
              </w:rPr>
              <w:t xml:space="preserve"> punti</w:t>
            </w:r>
          </w:p>
        </w:tc>
        <w:tc>
          <w:tcPr>
            <w:tcW w:w="1056" w:type="dxa"/>
          </w:tcPr>
          <w:p w14:paraId="31C6FBF2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483" w:rsidRPr="00F71483" w14:paraId="1EACBA34" w14:textId="77777777" w:rsidTr="00F71483">
        <w:tc>
          <w:tcPr>
            <w:tcW w:w="7742" w:type="dxa"/>
          </w:tcPr>
          <w:p w14:paraId="0386AB94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ISEE da 8.000,01 a 16.000,00 euro</w:t>
            </w:r>
          </w:p>
        </w:tc>
        <w:tc>
          <w:tcPr>
            <w:tcW w:w="1056" w:type="dxa"/>
          </w:tcPr>
          <w:p w14:paraId="60710D81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07 punti</w:t>
            </w:r>
          </w:p>
        </w:tc>
        <w:tc>
          <w:tcPr>
            <w:tcW w:w="1056" w:type="dxa"/>
          </w:tcPr>
          <w:p w14:paraId="6C1FE54D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483" w:rsidRPr="00F71483" w14:paraId="0F35EA0C" w14:textId="77777777" w:rsidTr="00F71483">
        <w:tc>
          <w:tcPr>
            <w:tcW w:w="7742" w:type="dxa"/>
          </w:tcPr>
          <w:p w14:paraId="637020D9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ISEE da 16.000,01 a 28.000,00 euro</w:t>
            </w:r>
          </w:p>
        </w:tc>
        <w:tc>
          <w:tcPr>
            <w:tcW w:w="1056" w:type="dxa"/>
          </w:tcPr>
          <w:p w14:paraId="5FA91B5E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05 punti</w:t>
            </w:r>
          </w:p>
        </w:tc>
        <w:tc>
          <w:tcPr>
            <w:tcW w:w="1056" w:type="dxa"/>
          </w:tcPr>
          <w:p w14:paraId="758BCC9F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483" w:rsidRPr="00F71483" w14:paraId="55A72246" w14:textId="77777777" w:rsidTr="00F71483">
        <w:tc>
          <w:tcPr>
            <w:tcW w:w="7742" w:type="dxa"/>
          </w:tcPr>
          <w:p w14:paraId="2260929F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ISEE da 28.000,01 a 38.000,00 euro</w:t>
            </w:r>
          </w:p>
        </w:tc>
        <w:tc>
          <w:tcPr>
            <w:tcW w:w="1056" w:type="dxa"/>
          </w:tcPr>
          <w:p w14:paraId="6DE5A371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02 punti</w:t>
            </w:r>
          </w:p>
        </w:tc>
        <w:tc>
          <w:tcPr>
            <w:tcW w:w="1056" w:type="dxa"/>
          </w:tcPr>
          <w:p w14:paraId="1DBC2369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483" w:rsidRPr="00F71483" w14:paraId="59440441" w14:textId="77777777" w:rsidTr="00F71483">
        <w:tc>
          <w:tcPr>
            <w:tcW w:w="7742" w:type="dxa"/>
          </w:tcPr>
          <w:p w14:paraId="07DABAF0" w14:textId="77777777" w:rsidR="00F71483" w:rsidRPr="00F71483" w:rsidRDefault="00F71483" w:rsidP="00F71483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ISEE pari o superiore a 38.000,01 euro</w:t>
            </w:r>
          </w:p>
        </w:tc>
        <w:tc>
          <w:tcPr>
            <w:tcW w:w="1056" w:type="dxa"/>
          </w:tcPr>
          <w:p w14:paraId="6D42450E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483">
              <w:rPr>
                <w:rFonts w:ascii="Arial" w:hAnsi="Arial" w:cs="Arial"/>
                <w:sz w:val="16"/>
                <w:szCs w:val="16"/>
              </w:rPr>
              <w:t>00 punti</w:t>
            </w:r>
          </w:p>
        </w:tc>
        <w:tc>
          <w:tcPr>
            <w:tcW w:w="1056" w:type="dxa"/>
          </w:tcPr>
          <w:p w14:paraId="226008F3" w14:textId="77777777" w:rsidR="00F71483" w:rsidRPr="00F71483" w:rsidRDefault="00F71483" w:rsidP="00F71483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641160" w14:textId="77777777" w:rsidR="009E7283" w:rsidRDefault="009E7283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16FB4899" w14:textId="77777777" w:rsidR="00A24EC9" w:rsidRPr="00A24EC9" w:rsidRDefault="00A24EC9" w:rsidP="00A24EC9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A24EC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Dichiara di </w:t>
      </w:r>
    </w:p>
    <w:p w14:paraId="411CDC51" w14:textId="6C35712B" w:rsidR="00A24EC9" w:rsidRDefault="00A24EC9" w:rsidP="00A24EC9">
      <w:pPr>
        <w:pStyle w:val="Paragrafoelenco"/>
        <w:numPr>
          <w:ilvl w:val="0"/>
          <w:numId w:val="18"/>
        </w:num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Aver intenzione di presentare la richiesta per la misura regionale </w:t>
      </w:r>
      <w:r w:rsidR="002854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“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Nidi Gratis</w:t>
      </w:r>
      <w:r w:rsidR="002854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– Bonus 202</w:t>
      </w:r>
      <w:r w:rsidR="00AC1D3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5</w:t>
      </w:r>
      <w:r w:rsidR="002854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/202</w:t>
      </w:r>
      <w:r w:rsidR="00AC1D3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6</w:t>
      </w:r>
      <w:r w:rsidR="002854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”</w:t>
      </w:r>
      <w:r w:rsidR="003B7E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 di impegnarsi a richiedere </w:t>
      </w:r>
      <w:r w:rsidR="003B7E4A" w:rsidRPr="003B7E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Bonus INPS Asili Nido, secondo le modalità reperibili sul sito di INPS https://www.inps.it</w:t>
      </w:r>
      <w:r w:rsidR="003B7E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</w:t>
      </w:r>
    </w:p>
    <w:p w14:paraId="254FA599" w14:textId="41A4999A" w:rsidR="003B7E4A" w:rsidRPr="003B7E4A" w:rsidRDefault="00A24EC9" w:rsidP="003B7E4A">
      <w:pPr>
        <w:pStyle w:val="Paragrafoelenco"/>
        <w:numPr>
          <w:ilvl w:val="0"/>
          <w:numId w:val="18"/>
        </w:num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Di non aver intenzione di presentare la richiesta per la misura regionale </w:t>
      </w:r>
      <w:r w:rsidR="002854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“Nidi Gratis – Bonus 202</w:t>
      </w:r>
      <w:r w:rsidR="00AC1D3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5</w:t>
      </w:r>
      <w:r w:rsidR="002854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/202</w:t>
      </w:r>
      <w:r w:rsidR="00AC1D3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6</w:t>
      </w:r>
      <w:r w:rsidR="002854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”</w:t>
      </w:r>
    </w:p>
    <w:p w14:paraId="37BFCA8D" w14:textId="77777777" w:rsidR="00A24EC9" w:rsidRDefault="00A24EC9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53CA6501" w14:textId="77777777" w:rsidR="001314F9" w:rsidRPr="00F71483" w:rsidRDefault="002506DB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</w:t>
      </w:r>
      <w:r w:rsidR="00D54A55" w:rsidRPr="00F7148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llega la seguente documentazione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(già in copia)</w:t>
      </w:r>
      <w:r w:rsidR="00D54A55" w:rsidRPr="00F7148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:</w:t>
      </w:r>
    </w:p>
    <w:p w14:paraId="1691B2C7" w14:textId="4B217940" w:rsidR="00617FB7" w:rsidRPr="00B77294" w:rsidRDefault="00617FB7" w:rsidP="00B77294">
      <w:pPr>
        <w:pStyle w:val="Paragrafoelenco"/>
        <w:numPr>
          <w:ilvl w:val="0"/>
          <w:numId w:val="18"/>
        </w:num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617F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documentazione attestante l’iscrizione all’anno </w:t>
      </w:r>
      <w:r w:rsidR="00BB6CD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educativo</w:t>
      </w:r>
      <w:r w:rsidRPr="00617F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="002854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202</w:t>
      </w:r>
      <w:r w:rsidR="00AC1D3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5</w:t>
      </w:r>
      <w:r w:rsidR="0028544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/202</w:t>
      </w:r>
      <w:r w:rsidR="00AC1D3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6</w:t>
      </w:r>
      <w:r w:rsidR="00B77294" w:rsidRPr="00B7729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;</w:t>
      </w:r>
    </w:p>
    <w:p w14:paraId="639EC267" w14:textId="77777777" w:rsidR="00617FB7" w:rsidRPr="00617FB7" w:rsidRDefault="00617FB7" w:rsidP="00617FB7">
      <w:pPr>
        <w:pStyle w:val="Paragrafoelenco"/>
        <w:numPr>
          <w:ilvl w:val="0"/>
          <w:numId w:val="18"/>
        </w:num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617F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fotocopia dichiarazione ISEE valida per l’anno in corso;</w:t>
      </w:r>
    </w:p>
    <w:p w14:paraId="5C94E606" w14:textId="77777777" w:rsidR="00617FB7" w:rsidRPr="00617FB7" w:rsidRDefault="00617FB7" w:rsidP="00617FB7">
      <w:pPr>
        <w:pStyle w:val="Paragrafoelenco"/>
        <w:numPr>
          <w:ilvl w:val="0"/>
          <w:numId w:val="18"/>
        </w:num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617F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fotocopia della carta d’identità e codice fiscale del dichiarante;</w:t>
      </w:r>
    </w:p>
    <w:p w14:paraId="574950A4" w14:textId="77777777" w:rsidR="00617FB7" w:rsidRDefault="00617FB7" w:rsidP="00617FB7">
      <w:pPr>
        <w:pStyle w:val="Paragrafoelenco"/>
        <w:numPr>
          <w:ilvl w:val="0"/>
          <w:numId w:val="18"/>
        </w:num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617F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documentazione comprovante l’impiego presso datore di lavoro o documentazione comprovante lavoro autonomo o documentazione attestante l’iscrizione ad un istituto scolastico/corso di laurea di entrambi i genitori</w:t>
      </w:r>
      <w:r w:rsidR="00D13F1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,</w:t>
      </w:r>
    </w:p>
    <w:p w14:paraId="32A782F7" w14:textId="77777777" w:rsidR="00D13F1C" w:rsidRPr="00617FB7" w:rsidRDefault="00D13F1C" w:rsidP="00617FB7">
      <w:pPr>
        <w:pStyle w:val="Paragrafoelenco"/>
        <w:numPr>
          <w:ilvl w:val="0"/>
          <w:numId w:val="18"/>
        </w:num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</w:t>
      </w:r>
      <w:r w:rsidRPr="00D13F1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atto di Servizio Personalizzato ai sensi del D.lgs n°150/2015 in caso di non occupazione.</w:t>
      </w:r>
    </w:p>
    <w:p w14:paraId="5F57F9F9" w14:textId="77777777" w:rsidR="00D54A55" w:rsidRPr="00F71483" w:rsidRDefault="00D54A55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4D1DA0CB" w14:textId="77777777" w:rsidR="00D54A55" w:rsidRPr="00F71483" w:rsidRDefault="00D54A55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04AE75B3" w14:textId="77777777" w:rsidR="009E7283" w:rsidRPr="00F71483" w:rsidRDefault="009E7283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F7148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Veduggio con Colzano, _______________________</w:t>
      </w:r>
    </w:p>
    <w:p w14:paraId="33E6015C" w14:textId="77777777" w:rsidR="009E7283" w:rsidRPr="00F71483" w:rsidRDefault="009E7283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19CEFC24" w14:textId="77777777" w:rsidR="009E7283" w:rsidRPr="00F71483" w:rsidRDefault="009E7283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34ABC320" w14:textId="77777777" w:rsidR="009E7283" w:rsidRPr="00F71483" w:rsidRDefault="009E7283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F7148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 fede (firma leggibile)</w:t>
      </w:r>
    </w:p>
    <w:p w14:paraId="3C69787E" w14:textId="77777777" w:rsidR="00980328" w:rsidRDefault="00980328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354059C2" w14:textId="77777777" w:rsidR="00B77294" w:rsidRPr="00F71483" w:rsidRDefault="00B77294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00C0351B" w14:textId="77777777" w:rsidR="00980328" w:rsidRPr="00F71483" w:rsidRDefault="009E7283" w:rsidP="00F7148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F7148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</w:t>
      </w:r>
      <w:r w:rsidR="00B7729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</w:t>
      </w:r>
      <w:r w:rsidRPr="00F7148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</w:t>
      </w:r>
    </w:p>
    <w:p w14:paraId="68C2072D" w14:textId="77777777" w:rsidR="00694280" w:rsidRDefault="00694280" w:rsidP="00F71483">
      <w:pPr>
        <w:shd w:val="clear" w:color="auto" w:fill="FFFFFF"/>
        <w:spacing w:after="6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</w:p>
    <w:p w14:paraId="769A364B" w14:textId="77777777" w:rsidR="00FF1601" w:rsidRPr="00F704F6" w:rsidRDefault="00FF1601" w:rsidP="00694280">
      <w:pPr>
        <w:shd w:val="clear" w:color="auto" w:fill="FFFFFF"/>
        <w:spacing w:after="0" w:line="343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</w:p>
    <w:p w14:paraId="1521C499" w14:textId="77777777" w:rsidR="00F704F6" w:rsidRDefault="00F704F6" w:rsidP="00F704F6"/>
    <w:p w14:paraId="4B7FE40B" w14:textId="77777777" w:rsidR="00D13F1C" w:rsidRDefault="00D13F1C" w:rsidP="00F704F6"/>
    <w:p w14:paraId="045C5843" w14:textId="77777777" w:rsidR="00D13F1C" w:rsidRDefault="00D13F1C" w:rsidP="00F704F6"/>
    <w:p w14:paraId="65B2A2C8" w14:textId="77777777" w:rsidR="00D13F1C" w:rsidRDefault="00D13F1C" w:rsidP="00F704F6"/>
    <w:p w14:paraId="111BC573" w14:textId="77777777" w:rsidR="00D13F1C" w:rsidRDefault="00D13F1C" w:rsidP="00F704F6"/>
    <w:p w14:paraId="71728ABE" w14:textId="77777777" w:rsidR="00D13F1C" w:rsidRDefault="00D13F1C" w:rsidP="00F704F6"/>
    <w:p w14:paraId="52417D2E" w14:textId="77777777" w:rsidR="00D13F1C" w:rsidRDefault="00D13F1C" w:rsidP="00F704F6"/>
    <w:p w14:paraId="356C25C1" w14:textId="77777777" w:rsidR="00D13F1C" w:rsidRDefault="00D13F1C" w:rsidP="00F704F6"/>
    <w:p w14:paraId="10F12100" w14:textId="77777777" w:rsidR="00D13F1C" w:rsidRDefault="00D13F1C" w:rsidP="00F704F6"/>
    <w:p w14:paraId="0D8BC635" w14:textId="77777777" w:rsidR="00D13F1C" w:rsidRDefault="00D13F1C" w:rsidP="00F704F6"/>
    <w:p w14:paraId="463FA47D" w14:textId="77777777" w:rsidR="00D13F1C" w:rsidRDefault="00D13F1C" w:rsidP="00F704F6"/>
    <w:p w14:paraId="129622F5" w14:textId="4D5AB8A8" w:rsidR="00D13F1C" w:rsidRDefault="00D13F1C" w:rsidP="00D13F1C">
      <w:pPr>
        <w:spacing w:after="160" w:line="254" w:lineRule="auto"/>
        <w:jc w:val="center"/>
        <w:rPr>
          <w:rFonts w:ascii="Arial" w:hAnsi="Arial" w:cs="Arial"/>
          <w:b/>
          <w:sz w:val="18"/>
          <w:szCs w:val="18"/>
        </w:rPr>
      </w:pPr>
      <w:r w:rsidRPr="00D13F1C">
        <w:rPr>
          <w:rFonts w:ascii="Arial" w:hAnsi="Arial" w:cs="Arial"/>
          <w:b/>
          <w:sz w:val="18"/>
          <w:szCs w:val="18"/>
        </w:rPr>
        <w:t>INFORMATIVA PER RICHIESTA VOUCHER COMUNALE ASILO NIDO</w:t>
      </w:r>
    </w:p>
    <w:p w14:paraId="24C7D8CA" w14:textId="77777777" w:rsidR="00D13F1C" w:rsidRPr="00D13F1C" w:rsidRDefault="00D13F1C" w:rsidP="00D13F1C">
      <w:pPr>
        <w:spacing w:after="160" w:line="254" w:lineRule="auto"/>
        <w:jc w:val="center"/>
        <w:rPr>
          <w:rFonts w:ascii="Arial" w:hAnsi="Arial" w:cs="Arial"/>
          <w:b/>
          <w:sz w:val="18"/>
          <w:szCs w:val="18"/>
        </w:rPr>
      </w:pPr>
    </w:p>
    <w:p w14:paraId="21D4714F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b/>
          <w:sz w:val="18"/>
          <w:szCs w:val="18"/>
        </w:rPr>
      </w:pPr>
      <w:r w:rsidRPr="00D13F1C">
        <w:rPr>
          <w:rFonts w:ascii="Arial" w:hAnsi="Arial" w:cs="Arial"/>
          <w:b/>
          <w:sz w:val="18"/>
          <w:szCs w:val="18"/>
        </w:rPr>
        <w:t>Informativa ai sensi Regolamento UE 2016/679 (Regolamento Generale sulla Protezione dei Dati)</w:t>
      </w:r>
    </w:p>
    <w:p w14:paraId="6E0BB8D1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Il Titolare del trattamento dei dati è il COMUNE DI VEDUGGIO CON COLZANO che Lei potrà contattare ai seguenti riferimenti:</w:t>
      </w:r>
    </w:p>
    <w:p w14:paraId="52BE10F4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Telefono: 0362/998741 – E-mail: protocollo</w:t>
      </w:r>
      <w:bookmarkStart w:id="0" w:name="_Hlk421645"/>
      <w:r w:rsidRPr="00D13F1C">
        <w:rPr>
          <w:rFonts w:ascii="Arial" w:hAnsi="Arial" w:cs="Arial"/>
          <w:sz w:val="18"/>
          <w:szCs w:val="18"/>
        </w:rPr>
        <w:t>@</w:t>
      </w:r>
      <w:bookmarkEnd w:id="0"/>
      <w:r w:rsidRPr="00D13F1C">
        <w:rPr>
          <w:rFonts w:ascii="Arial" w:hAnsi="Arial" w:cs="Arial"/>
          <w:sz w:val="18"/>
          <w:szCs w:val="18"/>
        </w:rPr>
        <w:t xml:space="preserve">comune.veduggioconcolzano.mb.it – </w:t>
      </w:r>
    </w:p>
    <w:p w14:paraId="609D3130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Indirizzo PEC: comune.veduggio@legalmail.it</w:t>
      </w:r>
    </w:p>
    <w:p w14:paraId="0974E265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Potrà altresì contattare il Responsabile della protezione dei dati al seguente indirizzo di posta elettronica: maggiolispa@maggioli.it.</w:t>
      </w:r>
    </w:p>
    <w:p w14:paraId="641DFC01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La informiamo che i dati raccolti saranno trattati ai sensi della normativa vigente in tema di protezione dei dati personali.</w:t>
      </w:r>
    </w:p>
    <w:p w14:paraId="6D599EDB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 xml:space="preserve">Il trattamento dei dati personali viene effettuato con finalità relative alla </w:t>
      </w:r>
      <w:r w:rsidRPr="00D13F1C">
        <w:rPr>
          <w:rFonts w:ascii="Arial" w:hAnsi="Arial" w:cs="Arial"/>
          <w:b/>
          <w:sz w:val="18"/>
          <w:szCs w:val="18"/>
        </w:rPr>
        <w:t>richiesta di voucher comunale asilo nido</w:t>
      </w:r>
      <w:r w:rsidRPr="00D13F1C">
        <w:rPr>
          <w:rFonts w:ascii="Arial" w:hAnsi="Arial" w:cs="Arial"/>
          <w:sz w:val="18"/>
          <w:szCs w:val="18"/>
        </w:rPr>
        <w:t xml:space="preserve"> a cui il titolare è tenuto per l’esecuzione di compiti di interesse pubblico ai sensi dell’art. 6 par. 1 lett. e) e del Regolamento UE 679/2016.</w:t>
      </w:r>
    </w:p>
    <w:p w14:paraId="2230385D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 xml:space="preserve">I Suoi dati saranno trattati da soggetti privati e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 </w:t>
      </w:r>
    </w:p>
    <w:p w14:paraId="2EEF048E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Non è previsto il trasferimento di dati in un paese terzo.</w:t>
      </w:r>
    </w:p>
    <w:p w14:paraId="228E7AFA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Le comunichiamo inoltre che il conferimento dei dati è obbligatorio per poter usufruire del servizio fornito dal Titolare; qualora non fornirà tali informazioni non sarà possibile ottenere la prestazione richiesta.</w:t>
      </w:r>
    </w:p>
    <w:p w14:paraId="4F1095EC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I dati saranno conservati per il tempo necessario a perseguire le finalità indicate e nel rispetto degli obblighi di legge correlati.</w:t>
      </w:r>
    </w:p>
    <w:p w14:paraId="4A54550D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204FB728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Potrà esercitare i Suoi diritti rivolgendosi al Titolare o al Responsabile della protezione dei dati, reperibili ai contatti sopra indicati.</w:t>
      </w:r>
    </w:p>
    <w:p w14:paraId="2D322E6F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Ha diritto di proporre reclamo all’Autorità Garante per la protezione dei dati personali qualora ne ravvisi la necessità.</w:t>
      </w:r>
    </w:p>
    <w:p w14:paraId="792C14F0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Il Titolare non adotta alcun processo decisionale automatizzato, compresa la profilazione, di cui all’articolo 22, paragrafi 1 e 4, del Regolamento UE n. 679/2016.</w:t>
      </w:r>
    </w:p>
    <w:p w14:paraId="2B2C395E" w14:textId="77777777" w:rsidR="00D13F1C" w:rsidRDefault="00D13F1C" w:rsidP="00D13F1C">
      <w:pPr>
        <w:rPr>
          <w:rFonts w:ascii="Arial" w:hAnsi="Arial" w:cs="Arial"/>
          <w:b/>
          <w:bCs/>
          <w:sz w:val="18"/>
          <w:szCs w:val="18"/>
        </w:rPr>
      </w:pPr>
    </w:p>
    <w:p w14:paraId="5AA1A07E" w14:textId="77777777" w:rsidR="00D13F1C" w:rsidRPr="00D13F1C" w:rsidRDefault="00D13F1C" w:rsidP="00D13F1C">
      <w:pPr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b/>
          <w:bCs/>
          <w:sz w:val="18"/>
          <w:szCs w:val="18"/>
        </w:rPr>
        <w:t>IL SOTTOSCRITTO</w:t>
      </w:r>
      <w:r w:rsidRPr="00D13F1C">
        <w:rPr>
          <w:rFonts w:ascii="Arial" w:hAnsi="Arial" w:cs="Arial"/>
          <w:sz w:val="18"/>
          <w:szCs w:val="18"/>
        </w:rPr>
        <w:t xml:space="preserve"> Nome e Cognome __________________________________________________</w:t>
      </w:r>
    </w:p>
    <w:p w14:paraId="0596D758" w14:textId="77777777" w:rsidR="00D13F1C" w:rsidRDefault="00D13F1C" w:rsidP="00D13F1C">
      <w:pPr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b/>
          <w:bCs/>
          <w:sz w:val="18"/>
          <w:szCs w:val="18"/>
        </w:rPr>
        <w:t>GENITORE DEL MINORE</w:t>
      </w:r>
      <w:r w:rsidRPr="00D13F1C">
        <w:rPr>
          <w:rFonts w:ascii="Arial" w:hAnsi="Arial" w:cs="Arial"/>
          <w:sz w:val="18"/>
          <w:szCs w:val="18"/>
        </w:rPr>
        <w:t xml:space="preserve"> Nome e Cognome ___________________________________________________________ </w:t>
      </w:r>
    </w:p>
    <w:p w14:paraId="06D00F15" w14:textId="77777777" w:rsidR="00D13F1C" w:rsidRPr="00D13F1C" w:rsidRDefault="00D13F1C" w:rsidP="00D13F1C">
      <w:pPr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Codice Fiscale __/ __/ __/ __/ __/ __/ __/ __/ __/ __/ __/ __/ __/ __/ __/ __/</w:t>
      </w:r>
    </w:p>
    <w:p w14:paraId="76DF505F" w14:textId="77777777" w:rsidR="00D13F1C" w:rsidRDefault="00D13F1C" w:rsidP="00D13F1C">
      <w:pPr>
        <w:rPr>
          <w:rFonts w:ascii="Arial" w:hAnsi="Arial" w:cs="Arial"/>
          <w:b/>
          <w:bCs/>
          <w:sz w:val="18"/>
          <w:szCs w:val="18"/>
        </w:rPr>
      </w:pPr>
    </w:p>
    <w:p w14:paraId="701B521B" w14:textId="77777777" w:rsidR="00D13F1C" w:rsidRPr="00D13F1C" w:rsidRDefault="00D13F1C" w:rsidP="00D13F1C">
      <w:pPr>
        <w:rPr>
          <w:rFonts w:ascii="Arial" w:hAnsi="Arial" w:cs="Arial"/>
          <w:b/>
          <w:bCs/>
          <w:sz w:val="18"/>
          <w:szCs w:val="18"/>
        </w:rPr>
      </w:pPr>
      <w:r w:rsidRPr="00D13F1C">
        <w:rPr>
          <w:rFonts w:ascii="Arial" w:hAnsi="Arial" w:cs="Arial"/>
          <w:b/>
          <w:bCs/>
          <w:sz w:val="18"/>
          <w:szCs w:val="18"/>
        </w:rPr>
        <w:t>DICHIARA</w:t>
      </w:r>
    </w:p>
    <w:p w14:paraId="6329D0EA" w14:textId="77777777" w:rsidR="00D13F1C" w:rsidRPr="00D13F1C" w:rsidRDefault="00D13F1C" w:rsidP="00D13F1C">
      <w:pPr>
        <w:rPr>
          <w:rFonts w:ascii="Arial" w:hAnsi="Arial" w:cs="Arial"/>
          <w:b/>
          <w:bCs/>
          <w:sz w:val="18"/>
          <w:szCs w:val="18"/>
        </w:rPr>
      </w:pPr>
      <w:r w:rsidRPr="00D13F1C">
        <w:rPr>
          <w:rFonts w:ascii="Arial" w:hAnsi="Arial" w:cs="Arial"/>
          <w:b/>
          <w:bCs/>
          <w:sz w:val="18"/>
          <w:szCs w:val="18"/>
        </w:rPr>
        <w:t>di aver ricevuto e preso visione dell'informativa sul trattamento dei dati personali.</w:t>
      </w:r>
    </w:p>
    <w:p w14:paraId="56408BA1" w14:textId="77777777" w:rsidR="00D13F1C" w:rsidRDefault="00D13F1C" w:rsidP="00D13F1C">
      <w:pPr>
        <w:rPr>
          <w:rFonts w:ascii="Arial" w:hAnsi="Arial" w:cs="Arial"/>
          <w:sz w:val="18"/>
          <w:szCs w:val="18"/>
        </w:rPr>
      </w:pPr>
    </w:p>
    <w:p w14:paraId="05398B8A" w14:textId="77777777" w:rsidR="00D13F1C" w:rsidRPr="00D13F1C" w:rsidRDefault="00D13F1C" w:rsidP="00D13F1C">
      <w:pPr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Veduggio con Colzano lì, ____________________</w:t>
      </w:r>
    </w:p>
    <w:p w14:paraId="0BAADDC4" w14:textId="77777777" w:rsidR="00D13F1C" w:rsidRPr="00D13F1C" w:rsidRDefault="00D13F1C" w:rsidP="00F704F6">
      <w:pPr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b/>
          <w:bCs/>
          <w:sz w:val="18"/>
          <w:szCs w:val="18"/>
        </w:rPr>
        <w:lastRenderedPageBreak/>
        <w:t>Firma del genitore</w:t>
      </w:r>
      <w:r w:rsidRPr="00D13F1C">
        <w:rPr>
          <w:rFonts w:ascii="Arial" w:hAnsi="Arial" w:cs="Arial"/>
          <w:sz w:val="18"/>
          <w:szCs w:val="18"/>
        </w:rPr>
        <w:t xml:space="preserve"> ___________________________________</w:t>
      </w:r>
    </w:p>
    <w:sectPr w:rsidR="00D13F1C" w:rsidRPr="00D13F1C" w:rsidSect="00F71483">
      <w:headerReference w:type="default" r:id="rId8"/>
      <w:pgSz w:w="11906" w:h="16838"/>
      <w:pgMar w:top="41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AB4C1" w14:textId="77777777" w:rsidR="00C3388B" w:rsidRDefault="00C3388B" w:rsidP="00C72069">
      <w:pPr>
        <w:spacing w:after="0" w:line="240" w:lineRule="auto"/>
      </w:pPr>
      <w:r>
        <w:separator/>
      </w:r>
    </w:p>
  </w:endnote>
  <w:endnote w:type="continuationSeparator" w:id="0">
    <w:p w14:paraId="7BC91DDE" w14:textId="77777777" w:rsidR="00C3388B" w:rsidRDefault="00C3388B" w:rsidP="00C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A297" w14:textId="77777777" w:rsidR="00C3388B" w:rsidRDefault="00C3388B" w:rsidP="00C72069">
      <w:pPr>
        <w:spacing w:after="0" w:line="240" w:lineRule="auto"/>
      </w:pPr>
      <w:r>
        <w:separator/>
      </w:r>
    </w:p>
  </w:footnote>
  <w:footnote w:type="continuationSeparator" w:id="0">
    <w:p w14:paraId="42F042A7" w14:textId="77777777" w:rsidR="00C3388B" w:rsidRDefault="00C3388B" w:rsidP="00C7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C53C" w14:textId="77777777" w:rsidR="001314F9" w:rsidRDefault="001314F9">
    <w:pPr>
      <w:pStyle w:val="Intestazione"/>
    </w:pPr>
    <w:r>
      <w:rPr>
        <w:rFonts w:ascii="Arial Narrow" w:hAnsi="Arial Narrow"/>
        <w:b/>
        <w:noProof/>
        <w:sz w:val="40"/>
        <w:szCs w:val="40"/>
        <w:lang w:eastAsia="it-IT"/>
      </w:rPr>
      <w:drawing>
        <wp:inline distT="0" distB="0" distL="0" distR="0" wp14:anchorId="09EFCF5B" wp14:editId="4FF2984B">
          <wp:extent cx="6120130" cy="1066579"/>
          <wp:effectExtent l="19050" t="0" r="0" b="0"/>
          <wp:docPr id="1" name="Immagine 1" descr="bannerPers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Pers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65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91219"/>
    <w:multiLevelType w:val="hybridMultilevel"/>
    <w:tmpl w:val="98D22DBC"/>
    <w:lvl w:ilvl="0" w:tplc="A1000DA4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52D"/>
    <w:multiLevelType w:val="hybridMultilevel"/>
    <w:tmpl w:val="05341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460D"/>
    <w:multiLevelType w:val="hybridMultilevel"/>
    <w:tmpl w:val="29E21B0E"/>
    <w:lvl w:ilvl="0" w:tplc="5BA8D31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51B7"/>
    <w:multiLevelType w:val="hybridMultilevel"/>
    <w:tmpl w:val="577CBB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1C5B7F09"/>
    <w:multiLevelType w:val="hybridMultilevel"/>
    <w:tmpl w:val="B6BCD8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5274"/>
    <w:multiLevelType w:val="hybridMultilevel"/>
    <w:tmpl w:val="F92CD1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8543D"/>
    <w:multiLevelType w:val="hybridMultilevel"/>
    <w:tmpl w:val="53A8ECBC"/>
    <w:lvl w:ilvl="0" w:tplc="9DECF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425"/>
    <w:multiLevelType w:val="hybridMultilevel"/>
    <w:tmpl w:val="F6640E72"/>
    <w:lvl w:ilvl="0" w:tplc="5BA8D318">
      <w:start w:val="1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954B05"/>
    <w:multiLevelType w:val="hybridMultilevel"/>
    <w:tmpl w:val="274AB804"/>
    <w:lvl w:ilvl="0" w:tplc="9F60D334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94500"/>
    <w:multiLevelType w:val="multilevel"/>
    <w:tmpl w:val="03C6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A3BDD"/>
    <w:multiLevelType w:val="hybridMultilevel"/>
    <w:tmpl w:val="D8F6D3E0"/>
    <w:lvl w:ilvl="0" w:tplc="D3FAD08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B4DCC"/>
    <w:multiLevelType w:val="hybridMultilevel"/>
    <w:tmpl w:val="1C3CAD3A"/>
    <w:lvl w:ilvl="0" w:tplc="2DB249CA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D0DCA"/>
    <w:multiLevelType w:val="multilevel"/>
    <w:tmpl w:val="5CAC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6C209D"/>
    <w:multiLevelType w:val="hybridMultilevel"/>
    <w:tmpl w:val="9B9891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53AF8"/>
    <w:multiLevelType w:val="hybridMultilevel"/>
    <w:tmpl w:val="29DEA672"/>
    <w:lvl w:ilvl="0" w:tplc="1DF210D4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7AF22A1"/>
    <w:multiLevelType w:val="hybridMultilevel"/>
    <w:tmpl w:val="38CC6C6C"/>
    <w:lvl w:ilvl="0" w:tplc="B1162D46">
      <w:numFmt w:val="bullet"/>
      <w:lvlText w:val="-"/>
      <w:lvlJc w:val="left"/>
      <w:pPr>
        <w:ind w:left="1110" w:hanging="75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C1F33"/>
    <w:multiLevelType w:val="hybridMultilevel"/>
    <w:tmpl w:val="48042BA0"/>
    <w:lvl w:ilvl="0" w:tplc="20801C6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769BF"/>
    <w:multiLevelType w:val="hybridMultilevel"/>
    <w:tmpl w:val="00A07656"/>
    <w:lvl w:ilvl="0" w:tplc="C8EE064C">
      <w:start w:val="1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77" w:hanging="360"/>
      </w:pPr>
    </w:lvl>
    <w:lvl w:ilvl="2" w:tplc="0410001B" w:tentative="1">
      <w:start w:val="1"/>
      <w:numFmt w:val="lowerRoman"/>
      <w:lvlText w:val="%3."/>
      <w:lvlJc w:val="right"/>
      <w:pPr>
        <w:ind w:left="9597" w:hanging="180"/>
      </w:pPr>
    </w:lvl>
    <w:lvl w:ilvl="3" w:tplc="0410000F" w:tentative="1">
      <w:start w:val="1"/>
      <w:numFmt w:val="decimal"/>
      <w:lvlText w:val="%4."/>
      <w:lvlJc w:val="left"/>
      <w:pPr>
        <w:ind w:left="10317" w:hanging="360"/>
      </w:pPr>
    </w:lvl>
    <w:lvl w:ilvl="4" w:tplc="04100019" w:tentative="1">
      <w:start w:val="1"/>
      <w:numFmt w:val="lowerLetter"/>
      <w:lvlText w:val="%5."/>
      <w:lvlJc w:val="left"/>
      <w:pPr>
        <w:ind w:left="11037" w:hanging="360"/>
      </w:pPr>
    </w:lvl>
    <w:lvl w:ilvl="5" w:tplc="0410001B" w:tentative="1">
      <w:start w:val="1"/>
      <w:numFmt w:val="lowerRoman"/>
      <w:lvlText w:val="%6."/>
      <w:lvlJc w:val="right"/>
      <w:pPr>
        <w:ind w:left="11757" w:hanging="180"/>
      </w:pPr>
    </w:lvl>
    <w:lvl w:ilvl="6" w:tplc="0410000F" w:tentative="1">
      <w:start w:val="1"/>
      <w:numFmt w:val="decimal"/>
      <w:lvlText w:val="%7."/>
      <w:lvlJc w:val="left"/>
      <w:pPr>
        <w:ind w:left="12477" w:hanging="360"/>
      </w:pPr>
    </w:lvl>
    <w:lvl w:ilvl="7" w:tplc="04100019" w:tentative="1">
      <w:start w:val="1"/>
      <w:numFmt w:val="lowerLetter"/>
      <w:lvlText w:val="%8."/>
      <w:lvlJc w:val="left"/>
      <w:pPr>
        <w:ind w:left="13197" w:hanging="360"/>
      </w:pPr>
    </w:lvl>
    <w:lvl w:ilvl="8" w:tplc="0410001B" w:tentative="1">
      <w:start w:val="1"/>
      <w:numFmt w:val="lowerRoman"/>
      <w:lvlText w:val="%9."/>
      <w:lvlJc w:val="right"/>
      <w:pPr>
        <w:ind w:left="13917" w:hanging="180"/>
      </w:pPr>
    </w:lvl>
  </w:abstractNum>
  <w:num w:numId="1" w16cid:durableId="1102069591">
    <w:abstractNumId w:val="9"/>
  </w:num>
  <w:num w:numId="2" w16cid:durableId="1513447095">
    <w:abstractNumId w:val="12"/>
  </w:num>
  <w:num w:numId="3" w16cid:durableId="4061466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226198">
    <w:abstractNumId w:val="7"/>
  </w:num>
  <w:num w:numId="5" w16cid:durableId="2052924017">
    <w:abstractNumId w:val="3"/>
  </w:num>
  <w:num w:numId="6" w16cid:durableId="551767209">
    <w:abstractNumId w:val="5"/>
  </w:num>
  <w:num w:numId="7" w16cid:durableId="861821549">
    <w:abstractNumId w:val="13"/>
  </w:num>
  <w:num w:numId="8" w16cid:durableId="1251499465">
    <w:abstractNumId w:val="15"/>
  </w:num>
  <w:num w:numId="9" w16cid:durableId="1611818411">
    <w:abstractNumId w:val="1"/>
  </w:num>
  <w:num w:numId="10" w16cid:durableId="1246375859">
    <w:abstractNumId w:val="0"/>
  </w:num>
  <w:num w:numId="11" w16cid:durableId="1690259960">
    <w:abstractNumId w:val="2"/>
  </w:num>
  <w:num w:numId="12" w16cid:durableId="1022439116">
    <w:abstractNumId w:val="8"/>
  </w:num>
  <w:num w:numId="13" w16cid:durableId="1904442047">
    <w:abstractNumId w:val="11"/>
  </w:num>
  <w:num w:numId="14" w16cid:durableId="1042052015">
    <w:abstractNumId w:val="17"/>
  </w:num>
  <w:num w:numId="15" w16cid:durableId="1861506408">
    <w:abstractNumId w:val="16"/>
  </w:num>
  <w:num w:numId="16" w16cid:durableId="188182363">
    <w:abstractNumId w:val="10"/>
  </w:num>
  <w:num w:numId="17" w16cid:durableId="1726679520">
    <w:abstractNumId w:val="4"/>
  </w:num>
  <w:num w:numId="18" w16cid:durableId="1614169341">
    <w:abstractNumId w:val="14"/>
  </w:num>
  <w:num w:numId="19" w16cid:durableId="735012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F6"/>
    <w:rsid w:val="000807B7"/>
    <w:rsid w:val="000B6A49"/>
    <w:rsid w:val="000D58DD"/>
    <w:rsid w:val="00102486"/>
    <w:rsid w:val="001314F9"/>
    <w:rsid w:val="00161428"/>
    <w:rsid w:val="00184FCC"/>
    <w:rsid w:val="001C43CD"/>
    <w:rsid w:val="00236918"/>
    <w:rsid w:val="002506DB"/>
    <w:rsid w:val="0028544A"/>
    <w:rsid w:val="002A3361"/>
    <w:rsid w:val="002B4C1A"/>
    <w:rsid w:val="002D0AB8"/>
    <w:rsid w:val="002D6C03"/>
    <w:rsid w:val="00343C9F"/>
    <w:rsid w:val="00362B8A"/>
    <w:rsid w:val="00391BA7"/>
    <w:rsid w:val="00394706"/>
    <w:rsid w:val="003B7E4A"/>
    <w:rsid w:val="003C765B"/>
    <w:rsid w:val="004072FA"/>
    <w:rsid w:val="00416172"/>
    <w:rsid w:val="00425B79"/>
    <w:rsid w:val="004615AD"/>
    <w:rsid w:val="00476DA0"/>
    <w:rsid w:val="0049213B"/>
    <w:rsid w:val="004955EC"/>
    <w:rsid w:val="004B6F18"/>
    <w:rsid w:val="004D166E"/>
    <w:rsid w:val="004E4FE1"/>
    <w:rsid w:val="004F514E"/>
    <w:rsid w:val="00584FFA"/>
    <w:rsid w:val="005D3E2F"/>
    <w:rsid w:val="00617FB7"/>
    <w:rsid w:val="0069279B"/>
    <w:rsid w:val="00694280"/>
    <w:rsid w:val="006C45FE"/>
    <w:rsid w:val="006D3639"/>
    <w:rsid w:val="006F0119"/>
    <w:rsid w:val="00706BFF"/>
    <w:rsid w:val="007D4BA2"/>
    <w:rsid w:val="008764E6"/>
    <w:rsid w:val="008A1B1A"/>
    <w:rsid w:val="009302C4"/>
    <w:rsid w:val="00947D8D"/>
    <w:rsid w:val="0096554B"/>
    <w:rsid w:val="00980328"/>
    <w:rsid w:val="00997790"/>
    <w:rsid w:val="009A28B7"/>
    <w:rsid w:val="009C27EB"/>
    <w:rsid w:val="009E7283"/>
    <w:rsid w:val="009F3711"/>
    <w:rsid w:val="00A24EC9"/>
    <w:rsid w:val="00A254A9"/>
    <w:rsid w:val="00A62FE8"/>
    <w:rsid w:val="00A67A9A"/>
    <w:rsid w:val="00AC0DEE"/>
    <w:rsid w:val="00AC1D3F"/>
    <w:rsid w:val="00AE55F7"/>
    <w:rsid w:val="00AF387E"/>
    <w:rsid w:val="00B06FF0"/>
    <w:rsid w:val="00B25F38"/>
    <w:rsid w:val="00B50314"/>
    <w:rsid w:val="00B70777"/>
    <w:rsid w:val="00B77294"/>
    <w:rsid w:val="00B92CE7"/>
    <w:rsid w:val="00BA51B1"/>
    <w:rsid w:val="00BA54AE"/>
    <w:rsid w:val="00BB6CD5"/>
    <w:rsid w:val="00BC7E05"/>
    <w:rsid w:val="00C05BB7"/>
    <w:rsid w:val="00C3388B"/>
    <w:rsid w:val="00C72069"/>
    <w:rsid w:val="00C80445"/>
    <w:rsid w:val="00C91654"/>
    <w:rsid w:val="00D13F1C"/>
    <w:rsid w:val="00D54A55"/>
    <w:rsid w:val="00DA0A28"/>
    <w:rsid w:val="00DA3B70"/>
    <w:rsid w:val="00F339F4"/>
    <w:rsid w:val="00F704F6"/>
    <w:rsid w:val="00F71483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2AE6"/>
  <w15:docId w15:val="{76585D30-1748-408D-B259-9F7EB7E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13B"/>
  </w:style>
  <w:style w:type="paragraph" w:styleId="Titolo1">
    <w:name w:val="heading 1"/>
    <w:basedOn w:val="Normale"/>
    <w:link w:val="Titolo1Carattere"/>
    <w:uiPriority w:val="9"/>
    <w:qFormat/>
    <w:rsid w:val="00F70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04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F704F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7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704F6"/>
  </w:style>
  <w:style w:type="character" w:styleId="Collegamentoipertestuale">
    <w:name w:val="Hyperlink"/>
    <w:basedOn w:val="Carpredefinitoparagrafo"/>
    <w:uiPriority w:val="99"/>
    <w:unhideWhenUsed/>
    <w:rsid w:val="00F704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4F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54A9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2069"/>
  </w:style>
  <w:style w:type="paragraph" w:styleId="Pidipagina">
    <w:name w:val="footer"/>
    <w:basedOn w:val="Normale"/>
    <w:link w:val="PidipaginaCarattere"/>
    <w:uiPriority w:val="99"/>
    <w:semiHidden/>
    <w:unhideWhenUsed/>
    <w:rsid w:val="00C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8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6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3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117CE-60CB-4A74-9CBB-61567C7C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Ragioneria4</dc:creator>
  <cp:lastModifiedBy>Monica Nespoli</cp:lastModifiedBy>
  <cp:revision>7</cp:revision>
  <cp:lastPrinted>2020-09-02T09:52:00Z</cp:lastPrinted>
  <dcterms:created xsi:type="dcterms:W3CDTF">2022-04-29T10:08:00Z</dcterms:created>
  <dcterms:modified xsi:type="dcterms:W3CDTF">2025-04-07T10:18:00Z</dcterms:modified>
</cp:coreProperties>
</file>